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0"/>
          <w:szCs w:val="40"/>
        </w:rPr>
      </w:pPr>
      <w:bookmarkStart w:id="0" w:name="_GoBack"/>
      <w:r>
        <w:rPr>
          <w:rFonts w:hint="eastAsia" w:ascii="宋体" w:hAnsi="宋体"/>
          <w:b/>
          <w:bCs/>
          <w:sz w:val="40"/>
          <w:szCs w:val="40"/>
        </w:rPr>
        <w:t>江苏兴化农村商业银行招聘登记表</w:t>
      </w:r>
    </w:p>
    <w:bookmarkEnd w:id="0"/>
    <w:p>
      <w:pPr>
        <w:spacing w:line="240" w:lineRule="exact"/>
        <w:jc w:val="center"/>
        <w:rPr>
          <w:rFonts w:ascii="宋体" w:hAnsi="宋体"/>
          <w:b/>
          <w:sz w:val="40"/>
          <w:szCs w:val="40"/>
        </w:rPr>
      </w:pPr>
    </w:p>
    <w:tbl>
      <w:tblPr>
        <w:tblStyle w:val="6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81"/>
        <w:gridCol w:w="540"/>
        <w:gridCol w:w="336"/>
        <w:gridCol w:w="204"/>
        <w:gridCol w:w="180"/>
        <w:gridCol w:w="180"/>
        <w:gridCol w:w="376"/>
        <w:gridCol w:w="704"/>
        <w:gridCol w:w="1082"/>
        <w:gridCol w:w="127"/>
        <w:gridCol w:w="591"/>
        <w:gridCol w:w="362"/>
        <w:gridCol w:w="178"/>
        <w:gridCol w:w="543"/>
        <w:gridCol w:w="897"/>
        <w:gridCol w:w="182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46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080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6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04" w:type="dxa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2" w:type="dxa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080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1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079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20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86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900" w:type="dxa"/>
            <w:gridSpan w:val="4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80" w:type="dxa"/>
            <w:gridSpan w:val="5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何时毕业于何学校何专业</w:t>
            </w:r>
          </w:p>
        </w:tc>
        <w:tc>
          <w:tcPr>
            <w:tcW w:w="3602" w:type="dxa"/>
            <w:gridSpan w:val="7"/>
            <w:shd w:val="clear" w:color="auto" w:fill="auto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086" w:type="dxa"/>
            <w:gridSpan w:val="7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080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09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131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技术职称</w:t>
            </w:r>
          </w:p>
        </w:tc>
        <w:tc>
          <w:tcPr>
            <w:tcW w:w="1622" w:type="dxa"/>
            <w:gridSpan w:val="3"/>
            <w:shd w:val="clear" w:color="auto" w:fill="auto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086" w:type="dxa"/>
            <w:gridSpan w:val="7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现工作单位及职务</w:t>
            </w:r>
          </w:p>
        </w:tc>
        <w:tc>
          <w:tcPr>
            <w:tcW w:w="3420" w:type="dxa"/>
            <w:gridSpan w:val="7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622" w:type="dxa"/>
            <w:gridSpan w:val="3"/>
            <w:shd w:val="clear" w:color="auto" w:fill="auto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2" w:type="dxa"/>
            <w:gridSpan w:val="4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家庭详细地址</w:t>
            </w:r>
          </w:p>
        </w:tc>
        <w:tc>
          <w:tcPr>
            <w:tcW w:w="3984" w:type="dxa"/>
            <w:gridSpan w:val="10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622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65" w:type="dxa"/>
            <w:vMerge w:val="restart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本人简历</w:t>
            </w:r>
          </w:p>
        </w:tc>
        <w:tc>
          <w:tcPr>
            <w:tcW w:w="1441" w:type="dxa"/>
            <w:gridSpan w:val="5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年月至年月</w:t>
            </w:r>
          </w:p>
        </w:tc>
        <w:tc>
          <w:tcPr>
            <w:tcW w:w="5040" w:type="dxa"/>
            <w:gridSpan w:val="10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在何学校、单位、岗位学习或工作（高中起）</w:t>
            </w:r>
          </w:p>
        </w:tc>
        <w:tc>
          <w:tcPr>
            <w:tcW w:w="1622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65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1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040" w:type="dxa"/>
            <w:gridSpan w:val="10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2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65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1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040" w:type="dxa"/>
            <w:gridSpan w:val="10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2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65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1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040" w:type="dxa"/>
            <w:gridSpan w:val="10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2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65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1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040" w:type="dxa"/>
            <w:gridSpan w:val="10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2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65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1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040" w:type="dxa"/>
            <w:gridSpan w:val="10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2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65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1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040" w:type="dxa"/>
            <w:gridSpan w:val="10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2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65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1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040" w:type="dxa"/>
            <w:gridSpan w:val="10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2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65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1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040" w:type="dxa"/>
            <w:gridSpan w:val="10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2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65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1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040" w:type="dxa"/>
            <w:gridSpan w:val="10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2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65" w:type="dxa"/>
            <w:vMerge w:val="restart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家庭主要成员</w:t>
            </w:r>
          </w:p>
        </w:tc>
        <w:tc>
          <w:tcPr>
            <w:tcW w:w="1057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940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4484" w:type="dxa"/>
            <w:gridSpan w:val="8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现在何单位任何职</w:t>
            </w:r>
          </w:p>
        </w:tc>
        <w:tc>
          <w:tcPr>
            <w:tcW w:w="1622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65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57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84" w:type="dxa"/>
            <w:gridSpan w:val="8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2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65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57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84" w:type="dxa"/>
            <w:gridSpan w:val="8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2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65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57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84" w:type="dxa"/>
            <w:gridSpan w:val="8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2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65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57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84" w:type="dxa"/>
            <w:gridSpan w:val="8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2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65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57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84" w:type="dxa"/>
            <w:gridSpan w:val="8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2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5" w:type="dxa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现实表现</w:t>
            </w:r>
          </w:p>
        </w:tc>
        <w:tc>
          <w:tcPr>
            <w:tcW w:w="8103" w:type="dxa"/>
            <w:gridSpan w:val="18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5" w:type="dxa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8103" w:type="dxa"/>
            <w:gridSpan w:val="18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B69"/>
    <w:rsid w:val="000256A9"/>
    <w:rsid w:val="00034AA7"/>
    <w:rsid w:val="000A512E"/>
    <w:rsid w:val="00156A16"/>
    <w:rsid w:val="00156C40"/>
    <w:rsid w:val="00250509"/>
    <w:rsid w:val="00267E74"/>
    <w:rsid w:val="00340ACA"/>
    <w:rsid w:val="004E53D0"/>
    <w:rsid w:val="004F420C"/>
    <w:rsid w:val="005549E9"/>
    <w:rsid w:val="006225A9"/>
    <w:rsid w:val="006C5D31"/>
    <w:rsid w:val="006F5122"/>
    <w:rsid w:val="00794477"/>
    <w:rsid w:val="007F1B69"/>
    <w:rsid w:val="00840ACA"/>
    <w:rsid w:val="008B7D0F"/>
    <w:rsid w:val="008D48B4"/>
    <w:rsid w:val="00A2677D"/>
    <w:rsid w:val="00A551BB"/>
    <w:rsid w:val="00A82BE8"/>
    <w:rsid w:val="00B96946"/>
    <w:rsid w:val="00BC7CA9"/>
    <w:rsid w:val="00D656A8"/>
    <w:rsid w:val="00DC6C28"/>
    <w:rsid w:val="00DE6420"/>
    <w:rsid w:val="00E047B1"/>
    <w:rsid w:val="00F26AD2"/>
    <w:rsid w:val="00F612EC"/>
    <w:rsid w:val="45E821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</w:r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40</Words>
  <Characters>231</Characters>
  <Lines>1</Lines>
  <Paragraphs>1</Paragraphs>
  <TotalTime>0</TotalTime>
  <ScaleCrop>false</ScaleCrop>
  <LinksUpToDate>false</LinksUpToDate>
  <CharactersWithSpaces>270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2016-12-27T09:07:00Z</dcterms:created>
  <dc:creator>微软用户</dc:creator>
  <cp:lastModifiedBy>Administrator</cp:lastModifiedBy>
  <dcterms:modified xsi:type="dcterms:W3CDTF">2017-01-06T03:46:30Z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